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DA" w:rsidRDefault="00055D96" w:rsidP="00F06792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Розділ 9. СПОРТИВНО-ОЗДОРОВЧА РОБОТА ТА ВИКЛАДАННЯ ФІЗИЧНОЇ КУЛЬТУРИ</w:t>
      </w:r>
    </w:p>
    <w:tbl>
      <w:tblPr>
        <w:tblW w:w="1467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46"/>
        <w:gridCol w:w="7075"/>
        <w:gridCol w:w="1843"/>
        <w:gridCol w:w="2126"/>
        <w:gridCol w:w="1701"/>
        <w:gridCol w:w="1387"/>
      </w:tblGrid>
      <w:tr w:rsidR="00C842DA" w:rsidTr="004D0DB1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842DA" w:rsidRPr="00F06792" w:rsidRDefault="00055D96" w:rsidP="004D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842DA" w:rsidRPr="00F06792" w:rsidRDefault="00055D96" w:rsidP="004D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Зміст роботи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842DA" w:rsidRPr="00F06792" w:rsidRDefault="00055D96" w:rsidP="004D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842DA" w:rsidRPr="00F06792" w:rsidRDefault="00055D96" w:rsidP="004D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Відповідальний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842DA" w:rsidRPr="00F06792" w:rsidRDefault="00055D96" w:rsidP="004D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792">
              <w:rPr>
                <w:rFonts w:ascii="Times New Roman" w:hAnsi="Times New Roman"/>
                <w:sz w:val="24"/>
                <w:szCs w:val="24"/>
              </w:rPr>
              <w:t>Форма контролю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842DA" w:rsidRPr="00F06792" w:rsidRDefault="004D0DB1" w:rsidP="004D0D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055D96" w:rsidRPr="00F06792">
              <w:rPr>
                <w:rFonts w:ascii="Times New Roman" w:hAnsi="Times New Roman"/>
                <w:sz w:val="24"/>
                <w:szCs w:val="24"/>
              </w:rPr>
              <w:t>ідмітка про виконання</w:t>
            </w:r>
          </w:p>
        </w:tc>
      </w:tr>
      <w:tr w:rsidR="00247966" w:rsidRPr="00247966" w:rsidTr="00B939BA">
        <w:trPr>
          <w:trHeight w:val="563"/>
        </w:trPr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C842DA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055D96" w:rsidP="003030C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Підготовка спортивної зали, спортивного майданчика та залів лікувальної  фізкультури до нового навчального року.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842DA" w:rsidRPr="00247966" w:rsidRDefault="00055D96" w:rsidP="00B9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До 01.09.20</w:t>
            </w:r>
            <w:r w:rsidR="007E4F1C" w:rsidRPr="00247966">
              <w:rPr>
                <w:rFonts w:ascii="Times New Roman" w:hAnsi="Times New Roman"/>
                <w:sz w:val="24"/>
                <w:szCs w:val="24"/>
              </w:rPr>
              <w:t>2</w:t>
            </w:r>
            <w:r w:rsidR="00B939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Скляр  В.В.</w:t>
            </w:r>
          </w:p>
          <w:p w:rsidR="00B939BA" w:rsidRDefault="00B939BA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Золочевська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B939BA" w:rsidRPr="00247966" w:rsidRDefault="00B939BA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Коротецька С.А.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Акт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C84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39BA" w:rsidRPr="00247966" w:rsidTr="00B939BA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939BA" w:rsidRPr="00247966" w:rsidRDefault="00B939BA" w:rsidP="00B939BA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939BA" w:rsidRPr="00247966" w:rsidRDefault="00B939BA" w:rsidP="00B9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 xml:space="preserve">Розробити комплекс вправ для виконання під час фізкультхвилинок на уроках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47966">
              <w:rPr>
                <w:rFonts w:ascii="Times New Roman" w:hAnsi="Times New Roman"/>
                <w:sz w:val="24"/>
                <w:szCs w:val="24"/>
              </w:rPr>
              <w:t>-11-х  класів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939BA" w:rsidRPr="00247966" w:rsidRDefault="00B939BA" w:rsidP="00B9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До  01.09.202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939BA" w:rsidRDefault="00B939BA" w:rsidP="00B9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Скляр  В.В.</w:t>
            </w:r>
          </w:p>
          <w:p w:rsidR="00B939BA" w:rsidRDefault="00B939BA" w:rsidP="00B9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Золочевська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Л.М.</w:t>
            </w:r>
          </w:p>
          <w:p w:rsidR="00B939BA" w:rsidRPr="00247966" w:rsidRDefault="00B939BA" w:rsidP="00B9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Коротецька С.А.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939BA" w:rsidRPr="00247966" w:rsidRDefault="00B939BA" w:rsidP="00B939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Комплекс вправ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B939BA" w:rsidRPr="00247966" w:rsidRDefault="00B939BA" w:rsidP="00B939B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66" w:rsidRPr="00247966" w:rsidTr="00B939BA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C842DA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Проведення тематичних днів здоров’я.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842DA" w:rsidRPr="00247966" w:rsidRDefault="00055D96" w:rsidP="00B9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2 рази на рік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Діхтяр Н.В.</w:t>
            </w:r>
          </w:p>
          <w:p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Скляр  В.В.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Сценарій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C84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66" w:rsidRPr="00247966" w:rsidTr="00B939BA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C842DA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055D96" w:rsidP="00EF0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 xml:space="preserve">Організація роботи  спортивних </w:t>
            </w:r>
            <w:r w:rsidR="00EF09E8" w:rsidRPr="00247966">
              <w:rPr>
                <w:rFonts w:ascii="Times New Roman" w:hAnsi="Times New Roman"/>
                <w:sz w:val="24"/>
                <w:szCs w:val="24"/>
              </w:rPr>
              <w:t>гуртків</w:t>
            </w:r>
            <w:r w:rsidR="00793F56" w:rsidRPr="00247966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247966">
              <w:rPr>
                <w:rFonts w:ascii="Times New Roman" w:hAnsi="Times New Roman"/>
                <w:sz w:val="24"/>
                <w:szCs w:val="24"/>
              </w:rPr>
              <w:t xml:space="preserve"> волейболу, </w:t>
            </w:r>
            <w:r w:rsidR="00EF09E8" w:rsidRPr="00247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966">
              <w:rPr>
                <w:rFonts w:ascii="Times New Roman" w:hAnsi="Times New Roman"/>
                <w:sz w:val="24"/>
                <w:szCs w:val="24"/>
              </w:rPr>
              <w:t>тенісу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842DA" w:rsidRPr="00247966" w:rsidRDefault="00055D96" w:rsidP="00B9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Згідно графіків роботи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 xml:space="preserve">Калашник  Л.Б. </w:t>
            </w:r>
          </w:p>
          <w:p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Скляр  В.В.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055D96" w:rsidP="009B47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 xml:space="preserve">Журнали </w:t>
            </w:r>
            <w:r w:rsidR="009B47B0" w:rsidRPr="00247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C84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66" w:rsidRPr="00247966" w:rsidTr="00B939BA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C842DA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055D96" w:rsidP="00EF0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 xml:space="preserve">Участь команд </w:t>
            </w:r>
            <w:r w:rsidR="00EF09E8" w:rsidRPr="00247966">
              <w:rPr>
                <w:rFonts w:ascii="Times New Roman" w:hAnsi="Times New Roman"/>
                <w:sz w:val="24"/>
                <w:szCs w:val="24"/>
              </w:rPr>
              <w:t>закладу</w:t>
            </w:r>
            <w:r w:rsidRPr="00247966">
              <w:rPr>
                <w:rFonts w:ascii="Times New Roman" w:hAnsi="Times New Roman"/>
                <w:sz w:val="24"/>
                <w:szCs w:val="24"/>
              </w:rPr>
              <w:t xml:space="preserve"> у районних та обласних змаганнях з тенісу та шахів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842DA" w:rsidRPr="00247966" w:rsidRDefault="00055D96" w:rsidP="00B9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Упродовж року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Скляр В.В.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C842DA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C84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66" w:rsidRPr="00247966" w:rsidTr="00B939BA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C842DA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055D96" w:rsidP="00EF09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Організація та проведення загальношкільних змагань з баскетболу, волейболу</w:t>
            </w:r>
            <w:r w:rsidR="00EF09E8" w:rsidRPr="00247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47966">
              <w:rPr>
                <w:rFonts w:ascii="Times New Roman" w:hAnsi="Times New Roman"/>
                <w:sz w:val="24"/>
                <w:szCs w:val="24"/>
              </w:rPr>
              <w:t xml:space="preserve"> та тенісу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842DA" w:rsidRPr="00247966" w:rsidRDefault="00055D96" w:rsidP="00B9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Згідно графіків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 xml:space="preserve">Калашник  Л.Б. </w:t>
            </w:r>
          </w:p>
          <w:p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Скляр  В.В.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Протоколи змагань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C84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66" w:rsidRPr="00247966" w:rsidTr="00B939BA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C842DA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 xml:space="preserve">Медико-педагогічний контроль  на уроках фізичної культури відповідно до проб  </w:t>
            </w:r>
            <w:proofErr w:type="spellStart"/>
            <w:r w:rsidRPr="00247966">
              <w:rPr>
                <w:rFonts w:ascii="Times New Roman" w:hAnsi="Times New Roman"/>
                <w:sz w:val="24"/>
                <w:szCs w:val="24"/>
              </w:rPr>
              <w:t>Руф’є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842DA" w:rsidRPr="00247966" w:rsidRDefault="00055D96" w:rsidP="00B9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Щомі</w:t>
            </w:r>
            <w:bookmarkStart w:id="0" w:name="_GoBack"/>
            <w:bookmarkEnd w:id="0"/>
            <w:r w:rsidRPr="00247966">
              <w:rPr>
                <w:rFonts w:ascii="Times New Roman" w:hAnsi="Times New Roman"/>
                <w:sz w:val="24"/>
                <w:szCs w:val="24"/>
              </w:rPr>
              <w:t>сячно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Адміністрація</w:t>
            </w:r>
          </w:p>
          <w:p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Діхтяр Н.В.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C842DA" w:rsidP="00303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C84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66" w:rsidRPr="00247966" w:rsidTr="00B939BA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C842DA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7E4F1C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 xml:space="preserve">Організація та проведення </w:t>
            </w:r>
            <w:r w:rsidR="00055D96" w:rsidRPr="00247966">
              <w:rPr>
                <w:rFonts w:ascii="Times New Roman" w:hAnsi="Times New Roman"/>
                <w:sz w:val="24"/>
                <w:szCs w:val="24"/>
              </w:rPr>
              <w:t>олімпійського тижня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C842DA" w:rsidRPr="00247966" w:rsidRDefault="00055D96" w:rsidP="00B9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Вересень</w:t>
            </w:r>
          </w:p>
          <w:p w:rsidR="00C842DA" w:rsidRPr="00247966" w:rsidRDefault="00C842DA" w:rsidP="00B939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 xml:space="preserve">Калашник  Л.Б. </w:t>
            </w:r>
          </w:p>
          <w:p w:rsidR="00C842DA" w:rsidRPr="00247966" w:rsidRDefault="00055D96" w:rsidP="0030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>Скляр  В.В.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7E4F1C" w:rsidP="003030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C842DA" w:rsidRPr="00247966" w:rsidRDefault="00C842D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66" w:rsidRPr="00247966" w:rsidTr="00B939BA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7966" w:rsidRPr="00247966" w:rsidRDefault="00247966" w:rsidP="00247966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7966" w:rsidRPr="00247966" w:rsidRDefault="00247966" w:rsidP="00247966">
            <w:pPr>
              <w:pStyle w:val="12"/>
              <w:spacing w:after="0" w:line="100" w:lineRule="atLeast"/>
              <w:ind w:right="126"/>
              <w:rPr>
                <w:color w:val="auto"/>
                <w:szCs w:val="24"/>
                <w:lang w:val="uk-UA"/>
              </w:rPr>
            </w:pPr>
            <w:proofErr w:type="spellStart"/>
            <w:r w:rsidRPr="00247966">
              <w:rPr>
                <w:color w:val="auto"/>
                <w:szCs w:val="24"/>
                <w:lang w:bidi="lo-LA"/>
              </w:rPr>
              <w:t>Тиждень</w:t>
            </w:r>
            <w:proofErr w:type="spellEnd"/>
            <w:r w:rsidRPr="00247966">
              <w:rPr>
                <w:color w:val="auto"/>
                <w:szCs w:val="24"/>
                <w:lang w:bidi="lo-LA"/>
              </w:rPr>
              <w:t xml:space="preserve"> </w:t>
            </w:r>
            <w:proofErr w:type="spellStart"/>
            <w:r w:rsidRPr="00247966">
              <w:rPr>
                <w:color w:val="auto"/>
                <w:szCs w:val="24"/>
                <w:lang w:bidi="lo-LA"/>
              </w:rPr>
              <w:t>фізкультури</w:t>
            </w:r>
            <w:proofErr w:type="spellEnd"/>
            <w:r w:rsidRPr="00247966">
              <w:rPr>
                <w:color w:val="auto"/>
                <w:szCs w:val="24"/>
                <w:lang w:bidi="lo-LA"/>
              </w:rPr>
              <w:t xml:space="preserve"> та спорту</w:t>
            </w:r>
            <w:r w:rsidRPr="00247966">
              <w:rPr>
                <w:color w:val="auto"/>
                <w:szCs w:val="24"/>
                <w:lang w:val="uk-UA"/>
              </w:rPr>
              <w:t xml:space="preserve"> «Я – майбутній олімпієць!»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7966" w:rsidRPr="00491146" w:rsidRDefault="00247966" w:rsidP="00B939BA">
            <w:pPr>
              <w:pStyle w:val="12"/>
              <w:spacing w:after="0" w:line="100" w:lineRule="atLeast"/>
              <w:jc w:val="center"/>
              <w:rPr>
                <w:color w:val="auto"/>
                <w:szCs w:val="24"/>
                <w:lang w:val="uk-UA" w:bidi="lo-LA"/>
              </w:rPr>
            </w:pPr>
            <w:r w:rsidRPr="00247966">
              <w:rPr>
                <w:color w:val="auto"/>
                <w:szCs w:val="24"/>
                <w:lang w:bidi="lo-LA"/>
              </w:rPr>
              <w:t>0</w:t>
            </w:r>
            <w:r w:rsidR="00491146">
              <w:rPr>
                <w:color w:val="auto"/>
                <w:szCs w:val="24"/>
                <w:lang w:val="uk-UA" w:bidi="lo-LA"/>
              </w:rPr>
              <w:t>6</w:t>
            </w:r>
            <w:r w:rsidRPr="00247966">
              <w:rPr>
                <w:color w:val="auto"/>
                <w:szCs w:val="24"/>
                <w:lang w:bidi="lo-LA"/>
              </w:rPr>
              <w:t>.09.202</w:t>
            </w:r>
            <w:r w:rsidR="00491146">
              <w:rPr>
                <w:color w:val="auto"/>
                <w:szCs w:val="24"/>
                <w:lang w:val="uk-UA" w:bidi="lo-LA"/>
              </w:rPr>
              <w:t>1</w:t>
            </w:r>
            <w:r w:rsidR="00491146">
              <w:rPr>
                <w:color w:val="auto"/>
                <w:szCs w:val="24"/>
                <w:lang w:bidi="lo-LA"/>
              </w:rPr>
              <w:t xml:space="preserve"> </w:t>
            </w:r>
            <w:r w:rsidRPr="00247966">
              <w:rPr>
                <w:color w:val="auto"/>
                <w:szCs w:val="24"/>
                <w:lang w:bidi="lo-LA"/>
              </w:rPr>
              <w:t>1</w:t>
            </w:r>
            <w:r w:rsidR="00491146">
              <w:rPr>
                <w:color w:val="auto"/>
                <w:szCs w:val="24"/>
                <w:lang w:val="uk-UA" w:bidi="lo-LA"/>
              </w:rPr>
              <w:t>0</w:t>
            </w:r>
            <w:r w:rsidRPr="00247966">
              <w:rPr>
                <w:color w:val="auto"/>
                <w:szCs w:val="24"/>
                <w:lang w:bidi="lo-LA"/>
              </w:rPr>
              <w:t>.09.202</w:t>
            </w:r>
            <w:r w:rsidR="00491146">
              <w:rPr>
                <w:color w:val="auto"/>
                <w:szCs w:val="24"/>
                <w:lang w:val="uk-UA" w:bidi="lo-LA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7966" w:rsidRPr="00247966" w:rsidRDefault="00247966" w:rsidP="00B939BA">
            <w:pPr>
              <w:pStyle w:val="12"/>
              <w:spacing w:after="0" w:line="100" w:lineRule="atLeast"/>
              <w:rPr>
                <w:color w:val="auto"/>
                <w:szCs w:val="24"/>
                <w:lang w:val="uk-UA" w:bidi="lo-LA"/>
              </w:rPr>
            </w:pPr>
            <w:r w:rsidRPr="00247966">
              <w:rPr>
                <w:color w:val="auto"/>
                <w:szCs w:val="24"/>
                <w:lang w:val="uk-UA" w:bidi="lo-LA"/>
              </w:rPr>
              <w:t>Скляр В.В.</w:t>
            </w:r>
          </w:p>
          <w:p w:rsidR="00247966" w:rsidRPr="00247966" w:rsidRDefault="00247966" w:rsidP="00B939BA">
            <w:pPr>
              <w:pStyle w:val="12"/>
              <w:spacing w:after="0" w:line="100" w:lineRule="atLeast"/>
              <w:rPr>
                <w:color w:val="auto"/>
                <w:szCs w:val="24"/>
                <w:lang w:val="uk-UA" w:bidi="lo-LA"/>
              </w:rPr>
            </w:pPr>
            <w:r w:rsidRPr="00247966">
              <w:rPr>
                <w:color w:val="auto"/>
                <w:szCs w:val="24"/>
                <w:lang w:val="uk-UA" w:bidi="lo-LA"/>
              </w:rPr>
              <w:t>Челомбітько О.В.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7966" w:rsidRPr="00247966" w:rsidRDefault="00247966" w:rsidP="00247966">
            <w:pPr>
              <w:pStyle w:val="12"/>
              <w:spacing w:after="0" w:line="100" w:lineRule="atLeast"/>
              <w:jc w:val="center"/>
              <w:rPr>
                <w:color w:val="auto"/>
                <w:szCs w:val="24"/>
                <w:lang w:val="uk-UA" w:bidi="lo-LA"/>
              </w:rPr>
            </w:pPr>
            <w:r w:rsidRPr="00247966">
              <w:rPr>
                <w:color w:val="auto"/>
                <w:szCs w:val="24"/>
                <w:lang w:val="uk-UA" w:bidi="lo-LA"/>
              </w:rPr>
              <w:t>План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7966" w:rsidRPr="00247966" w:rsidRDefault="00247966" w:rsidP="00247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7966" w:rsidRPr="00247966" w:rsidTr="00B939BA">
        <w:tc>
          <w:tcPr>
            <w:tcW w:w="5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7966" w:rsidRPr="00247966" w:rsidRDefault="00247966" w:rsidP="00247966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7966" w:rsidRPr="00247966" w:rsidRDefault="00491146" w:rsidP="0049114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247966" w:rsidRPr="002479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</w:t>
            </w:r>
            <w:r w:rsidR="00247966" w:rsidRPr="002479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лімпійський урок «Здорові діти – здорова нація»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7966" w:rsidRPr="00247966" w:rsidRDefault="00247966" w:rsidP="00B93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9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09.</w:t>
            </w:r>
            <w:r w:rsidR="00491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09</w:t>
            </w:r>
            <w:r w:rsidRPr="0024796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.202</w:t>
            </w:r>
            <w:r w:rsidR="0049114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7966" w:rsidRPr="00247966" w:rsidRDefault="00247966" w:rsidP="00B939BA">
            <w:pPr>
              <w:pStyle w:val="12"/>
              <w:spacing w:after="0" w:line="100" w:lineRule="atLeast"/>
              <w:rPr>
                <w:color w:val="auto"/>
                <w:szCs w:val="24"/>
                <w:lang w:val="uk-UA" w:bidi="lo-LA"/>
              </w:rPr>
            </w:pPr>
            <w:r w:rsidRPr="00247966">
              <w:rPr>
                <w:color w:val="auto"/>
                <w:szCs w:val="24"/>
                <w:lang w:val="uk-UA" w:bidi="lo-LA"/>
              </w:rPr>
              <w:t>Скляр В.В.</w:t>
            </w:r>
          </w:p>
          <w:p w:rsidR="00247966" w:rsidRPr="00247966" w:rsidRDefault="00247966" w:rsidP="00B939BA">
            <w:pPr>
              <w:pStyle w:val="12"/>
              <w:spacing w:after="0" w:line="100" w:lineRule="atLeast"/>
              <w:rPr>
                <w:color w:val="auto"/>
                <w:szCs w:val="24"/>
                <w:lang w:val="uk-UA" w:bidi="lo-LA"/>
              </w:rPr>
            </w:pPr>
            <w:r w:rsidRPr="00247966">
              <w:rPr>
                <w:color w:val="auto"/>
                <w:szCs w:val="24"/>
                <w:lang w:bidi="lo-LA"/>
              </w:rPr>
              <w:t>Челомбітько О.В.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247966" w:rsidRPr="00247966" w:rsidRDefault="00247966" w:rsidP="00247966">
            <w:pPr>
              <w:pStyle w:val="12"/>
              <w:spacing w:after="0" w:line="100" w:lineRule="atLeast"/>
              <w:jc w:val="center"/>
              <w:rPr>
                <w:color w:val="auto"/>
                <w:szCs w:val="24"/>
                <w:lang w:val="uk-UA" w:bidi="lo-LA"/>
              </w:rPr>
            </w:pPr>
            <w:r w:rsidRPr="00247966">
              <w:rPr>
                <w:color w:val="auto"/>
                <w:szCs w:val="24"/>
                <w:lang w:val="uk-UA" w:bidi="lo-LA"/>
              </w:rPr>
              <w:t>План</w:t>
            </w:r>
          </w:p>
        </w:tc>
        <w:tc>
          <w:tcPr>
            <w:tcW w:w="1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:rsidR="00247966" w:rsidRPr="00247966" w:rsidRDefault="00247966" w:rsidP="0024796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42DA" w:rsidRPr="00247966" w:rsidRDefault="00C842DA">
      <w:pPr>
        <w:rPr>
          <w:rFonts w:ascii="Times New Roman" w:hAnsi="Times New Roman"/>
          <w:sz w:val="24"/>
          <w:szCs w:val="24"/>
        </w:rPr>
      </w:pPr>
    </w:p>
    <w:sectPr w:rsidR="00C842DA" w:rsidRPr="00247966" w:rsidSect="00EB51AD">
      <w:pgSz w:w="16838" w:h="11906" w:orient="landscape"/>
      <w:pgMar w:top="1440" w:right="1080" w:bottom="993" w:left="108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mbus Sans L">
    <w:altName w:val="Arial Unicode MS"/>
    <w:charset w:val="80"/>
    <w:family w:val="swiss"/>
    <w:pitch w:val="variable"/>
  </w:font>
  <w:font w:name="DejaVu Sans">
    <w:altName w:val="MS Gothic"/>
    <w:charset w:val="CC"/>
    <w:family w:val="swiss"/>
    <w:pitch w:val="variable"/>
    <w:sig w:usb0="E7000EFF" w:usb1="5200F5FF" w:usb2="0A042021" w:usb3="00000000" w:csb0="000001BF" w:csb1="00000000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C36"/>
    <w:multiLevelType w:val="multilevel"/>
    <w:tmpl w:val="5EEABCE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A834108"/>
    <w:multiLevelType w:val="multilevel"/>
    <w:tmpl w:val="38D6DB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C842DA"/>
    <w:rsid w:val="00055D96"/>
    <w:rsid w:val="00247966"/>
    <w:rsid w:val="003030C4"/>
    <w:rsid w:val="00373E0E"/>
    <w:rsid w:val="00491146"/>
    <w:rsid w:val="004D0DB1"/>
    <w:rsid w:val="004F4746"/>
    <w:rsid w:val="00732DD1"/>
    <w:rsid w:val="00793F56"/>
    <w:rsid w:val="007E4F1C"/>
    <w:rsid w:val="009B47B0"/>
    <w:rsid w:val="00B939BA"/>
    <w:rsid w:val="00BA322A"/>
    <w:rsid w:val="00C842DA"/>
    <w:rsid w:val="00CD2260"/>
    <w:rsid w:val="00EB51AD"/>
    <w:rsid w:val="00EF09E8"/>
    <w:rsid w:val="00F06792"/>
    <w:rsid w:val="00F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360E"/>
  <w15:docId w15:val="{FE341230-7BC9-4405-A7E4-7D782BFD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EB51AD"/>
    <w:pPr>
      <w:suppressAutoHyphens/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EB51AD"/>
    <w:rPr>
      <w:rFonts w:eastAsia="Calibri" w:cs="Times New Roman"/>
    </w:rPr>
  </w:style>
  <w:style w:type="character" w:customStyle="1" w:styleId="ListLabel2">
    <w:name w:val="ListLabel 2"/>
    <w:rsid w:val="00EB51AD"/>
    <w:rPr>
      <w:rFonts w:cs="Courier New"/>
    </w:rPr>
  </w:style>
  <w:style w:type="paragraph" w:customStyle="1" w:styleId="a3">
    <w:name w:val="Заголовок"/>
    <w:basedOn w:val="a"/>
    <w:next w:val="1"/>
    <w:rsid w:val="00EB51AD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customStyle="1" w:styleId="1">
    <w:name w:val="Основной текст1"/>
    <w:basedOn w:val="a"/>
    <w:rsid w:val="00EB51AD"/>
    <w:pPr>
      <w:spacing w:after="120"/>
    </w:pPr>
  </w:style>
  <w:style w:type="paragraph" w:styleId="a4">
    <w:name w:val="List"/>
    <w:basedOn w:val="1"/>
    <w:rsid w:val="00EB51AD"/>
    <w:rPr>
      <w:rFonts w:cs="FreeSans"/>
    </w:rPr>
  </w:style>
  <w:style w:type="paragraph" w:customStyle="1" w:styleId="10">
    <w:name w:val="Название1"/>
    <w:basedOn w:val="a"/>
    <w:rsid w:val="00EB51A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11">
    <w:name w:val="Указатель1"/>
    <w:basedOn w:val="a"/>
    <w:rsid w:val="00EB51AD"/>
    <w:pPr>
      <w:suppressLineNumbers/>
    </w:pPr>
    <w:rPr>
      <w:rFonts w:cs="FreeSans"/>
    </w:rPr>
  </w:style>
  <w:style w:type="paragraph" w:styleId="a5">
    <w:name w:val="List Paragraph"/>
    <w:basedOn w:val="a"/>
    <w:rsid w:val="00EB51AD"/>
    <w:pPr>
      <w:ind w:left="720"/>
      <w:contextualSpacing/>
    </w:pPr>
  </w:style>
  <w:style w:type="paragraph" w:customStyle="1" w:styleId="12">
    <w:name w:val="Звичайний1"/>
    <w:rsid w:val="00247966"/>
    <w:pPr>
      <w:suppressAutoHyphens/>
      <w:spacing w:line="252" w:lineRule="auto"/>
    </w:pPr>
    <w:rPr>
      <w:rFonts w:ascii="Times New Roman" w:eastAsia="Times New Roman" w:hAnsi="Times New Roman" w:cs="Times New Roman"/>
      <w:color w:val="00000A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891</Words>
  <Characters>509</Characters>
  <Application>Microsoft Office Word</Application>
  <DocSecurity>0</DocSecurity>
  <Lines>4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rozumniki</cp:lastModifiedBy>
  <cp:revision>23</cp:revision>
  <dcterms:created xsi:type="dcterms:W3CDTF">2013-05-14T11:09:00Z</dcterms:created>
  <dcterms:modified xsi:type="dcterms:W3CDTF">2021-07-12T10:09:00Z</dcterms:modified>
</cp:coreProperties>
</file>